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44"/>
        </w:rPr>
      </w:pPr>
      <w:r>
        <w:rPr>
          <w:rFonts w:cs="Times New Roman" w:ascii="Times New Roman" w:hAnsi="Times New Roman"/>
          <w:sz w:val="4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sz w:val="44"/>
        </w:rPr>
      </w:pPr>
      <w:r>
        <w:rPr>
          <w:rFonts w:cs="Times New Roman" w:ascii="Times New Roman" w:hAnsi="Times New Roman"/>
          <w:sz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 xml:space="preserve">Цель: 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Создание комфортной обстановки, благоприятных условий для успешного развития индивидуальности каждого ребенка.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Задачи: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формировать качества каждого ученика в зависимости от личностных особенностей ребенка, его интересов, склонностей, состояния здоровья, возрастных особенностей характера и психики.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учить детей грамотному общению друг с другом, поддерживая и развивая в них доброту, отзывчивость, умение сопереживать товарищу, уважение к окружающим людям.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формировать добросовестное отношение к учебе, воспитывать трудолюбие, самостоятельность.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расширять познавательный интерес, кругозор учащихся.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</w:rPr>
        <w:t>- развивать и укреплять стремление к здоровому образу жизни.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/>
      </w:r>
    </w:p>
    <w:tbl>
      <w:tblPr>
        <w:tblStyle w:val="a3"/>
        <w:tblW w:w="10172" w:type="dxa"/>
        <w:jc w:val="left"/>
        <w:tblInd w:w="-611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322"/>
        <w:gridCol w:w="2849"/>
      </w:tblGrid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Мероприятия     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Дата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Сентябрь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Здравствуй, школа!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час: «Новосибирск – город трудовой доблести». Торжественная линейка «Здравствуй, школа!»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01.09.2020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Операция «Уют своими руками»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02.-08.09.2020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Инструктаж «Правила для учащихся школы-интерната»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03-07.09.2020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Малый педсовет «План работы на 1 четверть»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05.09.2020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Инд.работа с учащимися «группы риска»;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Организация работы кружков (списки)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 мере необходимости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«Береги школьное имущество»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концерту, посвященному «Дню учителя»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Смотр классных уголков «Наш дружный класс»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 «Чистые руки – залог здоровья».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18.09.2020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Встречи – консультации для родителей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Октябрь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Конкурс газет по Дню Учителя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До 02.10.2020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празднику «Спасибо Вам, учителя!»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До 02.10.2020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 по ПДД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06.10.2020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Малый педсовет: «Единые требования к учащимся»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Осеннему балу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До 15.10.2020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Продолжение конкурса «Класс года»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года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Инструктаж по ТБ дома, в школе, о проведении в ЧС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Встречи – консультации для родителей </w:t>
            </w:r>
          </w:p>
        </w:tc>
        <w:tc>
          <w:tcPr>
            <w:tcW w:w="28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10171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Ноябрь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конкурсу рисунков «День народного единства»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Веселые старты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19.11.2020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Выставка плакатов, рисунков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с родителями « В здоровом теле здоровый дух»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 «Я – гражданин и патриот»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20.11.2020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года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Открытый классный час: Урок мужества «Нам не надо забывать!»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32"/>
                <w:szCs w:val="32"/>
              </w:rPr>
              <w:t>27.11.2021</w:t>
            </w:r>
          </w:p>
        </w:tc>
      </w:tr>
      <w:tr>
        <w:trPr/>
        <w:tc>
          <w:tcPr>
            <w:tcW w:w="73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Пятница, суббота</w:t>
            </w:r>
          </w:p>
        </w:tc>
      </w:tr>
      <w:tr>
        <w:trPr/>
        <w:tc>
          <w:tcPr>
            <w:tcW w:w="10171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 xml:space="preserve">Декабрь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Здравствуй, гостья зима! – народный праздник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10.12.2020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 мере необходимости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ПДД: правила поведения в транспорте и в общественных местах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еженедельно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час: «Правила оказания первой помощи»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17.12.2020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«Новогодний калейдоскоп»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24.12.2020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Подведение итогов за  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четверть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0171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Январь   (2021г)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Рождественские колядки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14.01.2021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«День здоровья»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21.01.2021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Конкурс рисунков «Вот моя деревня, вот мой дом родной»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18.01-22.01.2021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года</w:t>
            </w:r>
          </w:p>
        </w:tc>
      </w:tr>
      <w:tr>
        <w:trPr>
          <w:trHeight w:val="1040" w:hRule="atLeast"/>
        </w:trPr>
        <w:tc>
          <w:tcPr>
            <w:tcW w:w="73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Пятница, суббота</w:t>
            </w:r>
          </w:p>
        </w:tc>
      </w:tr>
      <w:tr>
        <w:trPr/>
        <w:tc>
          <w:tcPr>
            <w:tcW w:w="10171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  <w:highlight w:val="yellow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 xml:space="preserve">Февраль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Патриотическое воспитание: Беседа на тему «России верные сыны»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highlight w:val="yellow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 мере необходимости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конкурсу плакатов «В 23 февраля!»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08.02-12.02.2021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с учащимися о профилактике простудных заболеваний.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08.02-12.02.2021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Индивидуальные беседы с родителями по каждому ребенку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 мере необходимости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смотру строя и песни «Бравые солдаты с песнями идут», посвященному 23 февраля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01.02-18.02.2021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Участие в спортивно-игровом празднике, посвященному 23 февраля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22.02.2021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классного уголка к смотру «Защитники Отечества»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года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Пятница, суббота</w:t>
            </w:r>
          </w:p>
        </w:tc>
      </w:tr>
      <w:tr>
        <w:trPr/>
        <w:tc>
          <w:tcPr>
            <w:tcW w:w="10171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 xml:space="preserve">Март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«Проводы зимы»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01.03.2021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«Милые, родные, единственные» праздничный концерт, Посвященный 8 Марта                                   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05 .03.2021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отборочному туру конкурса «Мир глазами детей»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12.03.2021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 «Осторожно: клещ!»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23.03.2021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года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Подведение  итогов 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четверти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18.03.2021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Родительское собрание по итогам 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четверти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18.03.2021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о безопасном поведении на проезжей части.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19.03.2021</w:t>
            </w:r>
          </w:p>
        </w:tc>
      </w:tr>
      <w:tr>
        <w:trPr/>
        <w:tc>
          <w:tcPr>
            <w:tcW w:w="10171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 xml:space="preserve">Апрель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о соблюдении техники безопасности на водных объектах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01.04-02.04.2021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о соблюдении гигиены, о профилактике заражения паразитами.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05.04-10.04.2021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 по ПДД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16.04.2021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фестивалю «Зажгись, звезда»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До 15.04.2021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Уборка прилегающей территории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19.04-24.04.2021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с родителями по результатам диспансеризации детей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23.04.2021</w:t>
            </w:r>
          </w:p>
        </w:tc>
      </w:tr>
      <w:tr>
        <w:trPr/>
        <w:tc>
          <w:tcPr>
            <w:tcW w:w="10171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Май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Торжественная линейка «Поклонимся великим тем годам»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07.05.2021г.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«Зарница»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13.05.2021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Родительское  собрание по итогам 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четверти и года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21.05.2021 г.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конкурсу рисунков «Поклонимся великим тем годам» по Дню Победы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Праздник последнего звонка «Детство, детство, ты куда спешишь?»</w:t>
            </w:r>
          </w:p>
        </w:tc>
        <w:tc>
          <w:tcPr>
            <w:tcW w:w="28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27.05.2021 г.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e6b1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e6b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4c1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61E2-F504-4138-B5BC-2B2EC02A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LibreOffice/5.4.7.2$Linux_X86_64 LibreOffice_project/40m0$Build-2</Application>
  <Pages>5</Pages>
  <Words>631</Words>
  <Characters>4317</Characters>
  <CharactersWithSpaces>4859</CharactersWithSpaces>
  <Paragraphs>151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2020-09-06T10:04:00Z</dcterms:created>
  <dc:creator>User</dc:creator>
  <dc:description/>
  <dc:language>ru-RU</dc:language>
  <cp:lastModifiedBy/>
  <cp:lastPrinted>2018-05-18T07:22:00Z</cp:lastPrinted>
  <dcterms:modified xsi:type="dcterms:W3CDTF">2020-09-18T18:21:42Z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